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FEB52" w14:textId="77777777" w:rsidR="00072CC5" w:rsidRDefault="00072CC5" w:rsidP="00072CC5">
      <w:pPr>
        <w:pStyle w:val="normal0"/>
        <w:rPr>
          <w:rFonts w:ascii="Century Gothic" w:hAnsi="Century Gothic" w:cs="Century Gothic"/>
          <w:sz w:val="18"/>
          <w:szCs w:val="18"/>
        </w:rPr>
      </w:pPr>
      <w:bookmarkStart w:id="0" w:name="_GoBack"/>
      <w:bookmarkEnd w:id="0"/>
    </w:p>
    <w:tbl>
      <w:tblPr>
        <w:tblStyle w:val="LightList-Accent3"/>
        <w:tblpPr w:leftFromText="180" w:rightFromText="180" w:vertAnchor="text" w:horzAnchor="page" w:tblpX="1369" w:tblpY="26"/>
        <w:tblW w:w="14378" w:type="dxa"/>
        <w:tblLayout w:type="fixed"/>
        <w:tblLook w:val="04A0" w:firstRow="1" w:lastRow="0" w:firstColumn="1" w:lastColumn="0" w:noHBand="0" w:noVBand="1"/>
      </w:tblPr>
      <w:tblGrid>
        <w:gridCol w:w="2117"/>
        <w:gridCol w:w="4464"/>
        <w:gridCol w:w="4300"/>
        <w:gridCol w:w="3497"/>
      </w:tblGrid>
      <w:tr w:rsidR="00072CC5" w14:paraId="4F8410C9" w14:textId="77777777" w:rsidTr="00363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23C385C7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1EEFE6BB" w14:textId="22B60BEF" w:rsidR="00072CC5" w:rsidRPr="004B2303" w:rsidRDefault="00072CC5" w:rsidP="004C327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eastAsia="Palatino Linotype" w:hAnsi="Century Gothic" w:cs="Palatino Linotype"/>
                <w:sz w:val="18"/>
                <w:szCs w:val="18"/>
              </w:rPr>
              <w:t>Twenty-</w:t>
            </w:r>
            <w:r w:rsidR="004C327C">
              <w:rPr>
                <w:rFonts w:ascii="Century Gothic" w:eastAsia="Palatino Linotype" w:hAnsi="Century Gothic" w:cs="Palatino Linotype"/>
                <w:sz w:val="18"/>
                <w:szCs w:val="18"/>
              </w:rPr>
              <w:t>eighth</w:t>
            </w:r>
            <w:r>
              <w:rPr>
                <w:rFonts w:ascii="Century Gothic" w:eastAsia="Palatino Linotype" w:hAnsi="Century Gothic" w:cs="Palatino Linotype"/>
                <w:sz w:val="18"/>
                <w:szCs w:val="18"/>
              </w:rPr>
              <w:t xml:space="preserve"> Sunday in Ordinary Time,</w:t>
            </w:r>
            <w:r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 xml:space="preserve"> Year C 2013</w:t>
            </w:r>
          </w:p>
        </w:tc>
        <w:tc>
          <w:tcPr>
            <w:tcW w:w="4300" w:type="dxa"/>
          </w:tcPr>
          <w:p w14:paraId="747359B0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97" w:type="dxa"/>
          </w:tcPr>
          <w:p w14:paraId="0844B944" w14:textId="3FF06490" w:rsidR="00072CC5" w:rsidRPr="00E64550" w:rsidRDefault="00616781" w:rsidP="00616781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>13</w:t>
            </w:r>
            <w:r w:rsidR="00072CC5"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 xml:space="preserve">October </w:t>
            </w:r>
            <w:r w:rsidR="00072CC5"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>2013</w:t>
            </w:r>
          </w:p>
        </w:tc>
      </w:tr>
      <w:tr w:rsidR="00072CC5" w14:paraId="7BD2C7EA" w14:textId="77777777" w:rsidTr="00363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 w:val="restart"/>
          </w:tcPr>
          <w:p w14:paraId="1884D9DF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Hymns</w:t>
            </w:r>
          </w:p>
          <w:p w14:paraId="3BA6F43D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0EF492CB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>Key words:</w:t>
            </w:r>
          </w:p>
          <w:p w14:paraId="57B025ED" w14:textId="60240F1D" w:rsidR="00072CC5" w:rsidRPr="004E129C" w:rsidRDefault="00072CC5" w:rsidP="0036356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1BABC712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Entrance</w:t>
            </w:r>
          </w:p>
        </w:tc>
        <w:tc>
          <w:tcPr>
            <w:tcW w:w="4300" w:type="dxa"/>
          </w:tcPr>
          <w:p w14:paraId="2800CC71" w14:textId="0B3FF35B" w:rsidR="00072CC5" w:rsidRDefault="001673BD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Sing A New Song</w:t>
            </w:r>
          </w:p>
          <w:p w14:paraId="41AFC8CB" w14:textId="77777777" w:rsidR="00072CC5" w:rsidRPr="00312446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71D2B89" w14:textId="199E283B" w:rsidR="001673BD" w:rsidRDefault="001673BD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1673BD">
              <w:rPr>
                <w:rFonts w:ascii="Century Gothic" w:hAnsi="Century Gothic" w:cs="Times"/>
                <w:bCs/>
                <w:i/>
                <w:sz w:val="18"/>
                <w:szCs w:val="18"/>
              </w:rPr>
              <w:t>Antiphon</w:t>
            </w: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 </w:t>
            </w:r>
            <w:r w:rsidRPr="001673BD">
              <w:rPr>
                <w:rFonts w:ascii="Century Gothic" w:hAnsi="Century Gothic" w:cs="Times"/>
                <w:bCs/>
                <w:sz w:val="18"/>
                <w:szCs w:val="18"/>
              </w:rPr>
              <w:t xml:space="preserve">Sing a new song unto the Lord; </w:t>
            </w:r>
          </w:p>
          <w:p w14:paraId="3B61F419" w14:textId="77777777" w:rsidR="001673BD" w:rsidRDefault="001673BD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1673BD">
              <w:rPr>
                <w:rFonts w:ascii="Century Gothic" w:hAnsi="Century Gothic" w:cs="Times"/>
                <w:bCs/>
                <w:sz w:val="18"/>
                <w:szCs w:val="18"/>
              </w:rPr>
              <w:t xml:space="preserve">let your song be sung from mountains high. Sing a new song unto the Lord, singing alleluia. </w:t>
            </w:r>
          </w:p>
          <w:p w14:paraId="63F959B9" w14:textId="77777777" w:rsidR="001673BD" w:rsidRDefault="001673BD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7E80DED8" w14:textId="77777777" w:rsidR="001673BD" w:rsidRDefault="001673BD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1. </w:t>
            </w:r>
            <w:r w:rsidRPr="001673BD">
              <w:rPr>
                <w:rFonts w:ascii="Century Gothic" w:hAnsi="Century Gothic" w:cs="Times"/>
                <w:bCs/>
                <w:sz w:val="18"/>
                <w:szCs w:val="18"/>
              </w:rPr>
              <w:t xml:space="preserve">Shout with gladness, dance for joy. </w:t>
            </w:r>
          </w:p>
          <w:p w14:paraId="54687A0C" w14:textId="77777777" w:rsidR="001673BD" w:rsidRDefault="001673BD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1673BD">
              <w:rPr>
                <w:rFonts w:ascii="Century Gothic" w:hAnsi="Century Gothic" w:cs="Times"/>
                <w:bCs/>
                <w:sz w:val="18"/>
                <w:szCs w:val="18"/>
              </w:rPr>
              <w:t xml:space="preserve">O come before the Lord. </w:t>
            </w:r>
          </w:p>
          <w:p w14:paraId="637A2D22" w14:textId="3414BAD8" w:rsidR="001673BD" w:rsidRDefault="001673BD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1673BD">
              <w:rPr>
                <w:rFonts w:ascii="Century Gothic" w:hAnsi="Century Gothic" w:cs="Times"/>
                <w:bCs/>
                <w:sz w:val="18"/>
                <w:szCs w:val="18"/>
              </w:rPr>
              <w:t>And play for him on glad tambourines, and let your trumpet sound.</w:t>
            </w: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 [Antiphon]</w:t>
            </w:r>
            <w:r w:rsidRPr="001673BD">
              <w:rPr>
                <w:rFonts w:ascii="Century Gothic" w:hAnsi="Century Gothic" w:cs="Times"/>
                <w:bCs/>
                <w:sz w:val="18"/>
                <w:szCs w:val="18"/>
              </w:rPr>
              <w:t xml:space="preserve"> </w:t>
            </w:r>
          </w:p>
          <w:p w14:paraId="1A75CBB6" w14:textId="77777777" w:rsidR="001673BD" w:rsidRDefault="001673BD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1A50AD03" w14:textId="0AD89B4A" w:rsidR="001673BD" w:rsidRDefault="001673BD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2. </w:t>
            </w:r>
            <w:r w:rsidRPr="001673BD">
              <w:rPr>
                <w:rFonts w:ascii="Century Gothic" w:hAnsi="Century Gothic" w:cs="Times"/>
                <w:bCs/>
                <w:sz w:val="18"/>
                <w:szCs w:val="18"/>
              </w:rPr>
              <w:t xml:space="preserve">Rise, O children, from your sleep; your Saviour now has come. He has turned your sorrow to joy, and filled your soul with song. </w:t>
            </w:r>
            <w:r>
              <w:rPr>
                <w:rFonts w:ascii="Century Gothic" w:hAnsi="Century Gothic" w:cs="Times"/>
                <w:bCs/>
                <w:sz w:val="18"/>
                <w:szCs w:val="18"/>
              </w:rPr>
              <w:t>[Antiphon]</w:t>
            </w:r>
          </w:p>
          <w:p w14:paraId="3304FCA7" w14:textId="77777777" w:rsidR="001673BD" w:rsidRDefault="001673BD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2370A57B" w14:textId="0DF0F376" w:rsidR="00072CC5" w:rsidRDefault="001673BD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3. </w:t>
            </w:r>
            <w:r w:rsidRPr="001673BD">
              <w:rPr>
                <w:rFonts w:ascii="Century Gothic" w:hAnsi="Century Gothic" w:cs="Times"/>
                <w:bCs/>
                <w:sz w:val="18"/>
                <w:szCs w:val="18"/>
              </w:rPr>
              <w:t xml:space="preserve">Glad my soul for I have seen the glory of the Lord. The trumpet sounds; the dead shall be raised. I know my Saviour lives. </w:t>
            </w:r>
            <w:r>
              <w:rPr>
                <w:rFonts w:ascii="Century Gothic" w:hAnsi="Century Gothic" w:cs="Times"/>
                <w:bCs/>
                <w:sz w:val="18"/>
                <w:szCs w:val="18"/>
              </w:rPr>
              <w:t>[Antiphon]</w:t>
            </w:r>
          </w:p>
          <w:p w14:paraId="6FB8A0F3" w14:textId="77777777" w:rsidR="001673BD" w:rsidRDefault="001673BD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33892691" w14:textId="20C8B514" w:rsidR="00072CC5" w:rsidRPr="001E40B6" w:rsidRDefault="00072CC5" w:rsidP="00586D5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Music &amp; Text</w:t>
            </w: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: </w:t>
            </w:r>
            <w:r w:rsidR="00586D57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Daniel L Schutte (b 1947)</w:t>
            </w:r>
          </w:p>
        </w:tc>
        <w:tc>
          <w:tcPr>
            <w:tcW w:w="3497" w:type="dxa"/>
          </w:tcPr>
          <w:p w14:paraId="296DFEC0" w14:textId="559C0267" w:rsidR="00072CC5" w:rsidRPr="00B37D61" w:rsidRDefault="00AC5D76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7" w:history="1">
              <w:r w:rsidR="00586D57" w:rsidRPr="00A6026A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http://www.youtube.com/watch?v=kkhoIMHivp0</w:t>
              </w:r>
            </w:hyperlink>
            <w:r w:rsidR="00586D57"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14:paraId="0833B71A" w14:textId="77777777" w:rsidTr="00363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604C56BD" w14:textId="19037521" w:rsidR="00072CC5" w:rsidRPr="004B2303" w:rsidRDefault="00072CC5" w:rsidP="0036356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6BA87EE1" w14:textId="77777777" w:rsidR="00072CC5" w:rsidRDefault="00072CC5" w:rsidP="00363565">
            <w:pPr>
              <w:widowControl w:val="0"/>
              <w:tabs>
                <w:tab w:val="left" w:pos="134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Offertory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4300" w:type="dxa"/>
          </w:tcPr>
          <w:p w14:paraId="6F76AD35" w14:textId="44DBE783" w:rsidR="00E93C0F" w:rsidRPr="003E18C6" w:rsidRDefault="00E93C0F" w:rsidP="00E93C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color w:val="1A1A1A"/>
                <w:sz w:val="18"/>
                <w:szCs w:val="18"/>
              </w:rPr>
              <w:t xml:space="preserve">Vergin, Tutto Amor </w:t>
            </w:r>
            <w:r>
              <w:rPr>
                <w:rFonts w:ascii="Century Gothic" w:hAnsi="Century Gothic" w:cs="Century Gothic"/>
                <w:bCs/>
                <w:color w:val="1A1A1A"/>
                <w:sz w:val="18"/>
                <w:szCs w:val="18"/>
              </w:rPr>
              <w:t>(9 am only)</w:t>
            </w:r>
          </w:p>
          <w:p w14:paraId="36DFBCE5" w14:textId="77777777" w:rsidR="00E93C0F" w:rsidRPr="003E18C6" w:rsidRDefault="00E93C0F" w:rsidP="00E93C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3E18C6">
              <w:rPr>
                <w:rFonts w:ascii="Century Gothic" w:hAnsi="Century Gothic" w:cs="Century Gothic"/>
                <w:color w:val="1D1D1D"/>
                <w:sz w:val="18"/>
                <w:szCs w:val="18"/>
              </w:rPr>
              <w:t> </w:t>
            </w:r>
          </w:p>
          <w:p w14:paraId="405E73BC" w14:textId="77777777" w:rsidR="00E93C0F" w:rsidRPr="00966252" w:rsidRDefault="00E93C0F" w:rsidP="00E93C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color w:val="141414"/>
                <w:sz w:val="18"/>
                <w:szCs w:val="18"/>
              </w:rPr>
            </w:pPr>
            <w:r w:rsidRPr="00966252">
              <w:rPr>
                <w:rFonts w:ascii="Century Gothic" w:hAnsi="Century Gothic" w:cs="Century Gothic"/>
                <w:i/>
                <w:color w:val="141414"/>
                <w:sz w:val="18"/>
                <w:szCs w:val="18"/>
              </w:rPr>
              <w:t>Vergin, tutto amor,o madre di bontade,o madre pia, ascolta, dolce Mariala voce del peccator.Il pianto suo ti muova,</w:t>
            </w:r>
            <w:r>
              <w:rPr>
                <w:rFonts w:ascii="Century Gothic" w:hAnsi="Century Gothic" w:cs="Century Gothic"/>
                <w:i/>
                <w:color w:val="141414"/>
                <w:sz w:val="18"/>
                <w:szCs w:val="18"/>
              </w:rPr>
              <w:t xml:space="preserve"> </w:t>
            </w:r>
            <w:r w:rsidRPr="00966252">
              <w:rPr>
                <w:rFonts w:ascii="Century Gothic" w:hAnsi="Century Gothic" w:cs="Century Gothic"/>
                <w:i/>
                <w:color w:val="141414"/>
                <w:sz w:val="18"/>
                <w:szCs w:val="18"/>
              </w:rPr>
              <w:t>giungano a te i suoi lamenti,suo duol, suoi tristi accenti;</w:t>
            </w:r>
            <w:r>
              <w:rPr>
                <w:rFonts w:ascii="Century Gothic" w:hAnsi="Century Gothic" w:cs="Century Gothic"/>
                <w:i/>
                <w:color w:val="141414"/>
                <w:sz w:val="18"/>
                <w:szCs w:val="18"/>
              </w:rPr>
              <w:t xml:space="preserve"> </w:t>
            </w:r>
            <w:r w:rsidRPr="00966252">
              <w:rPr>
                <w:rFonts w:ascii="Century Gothic" w:hAnsi="Century Gothic" w:cs="Century Gothic"/>
                <w:i/>
                <w:color w:val="141414"/>
                <w:sz w:val="18"/>
                <w:szCs w:val="18"/>
              </w:rPr>
              <w:t>senti pietoso quel tuo cor.</w:t>
            </w:r>
          </w:p>
          <w:p w14:paraId="028AC546" w14:textId="77777777" w:rsidR="00E93C0F" w:rsidRDefault="00E93C0F" w:rsidP="00E93C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</w:p>
          <w:p w14:paraId="20BEB6F8" w14:textId="77777777" w:rsidR="00E93C0F" w:rsidRDefault="00E93C0F" w:rsidP="00E93C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  <w:r w:rsidRPr="00966252">
              <w:rPr>
                <w:rFonts w:ascii="Century Gothic" w:hAnsi="Century Gothic" w:cs="Century Gothic"/>
                <w:color w:val="141414"/>
                <w:sz w:val="18"/>
                <w:szCs w:val="18"/>
              </w:rPr>
              <w:t>O madre di bontade,Vergin, tutto amor.</w:t>
            </w:r>
            <w:r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 </w:t>
            </w:r>
          </w:p>
          <w:p w14:paraId="4F7E05D6" w14:textId="77777777" w:rsidR="00E93C0F" w:rsidRDefault="00E93C0F" w:rsidP="00E93C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</w:p>
          <w:p w14:paraId="30B2C6FF" w14:textId="77777777" w:rsidR="00E93C0F" w:rsidRPr="00966252" w:rsidRDefault="00E93C0F" w:rsidP="00E93C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141414"/>
                <w:sz w:val="18"/>
                <w:szCs w:val="18"/>
              </w:rPr>
            </w:pPr>
            <w:r w:rsidRPr="00966252">
              <w:rPr>
                <w:rFonts w:ascii="Century Gothic" w:hAnsi="Century Gothic" w:cs="Arial"/>
                <w:color w:val="1A1A1A"/>
                <w:sz w:val="18"/>
                <w:szCs w:val="18"/>
              </w:rPr>
              <w:t>Virgin, all made of love,</w:t>
            </w: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 </w:t>
            </w:r>
            <w:r w:rsidRPr="00966252">
              <w:rPr>
                <w:rFonts w:ascii="Century Gothic" w:hAnsi="Century Gothic" w:cs="Arial"/>
                <w:color w:val="1A1A1A"/>
                <w:sz w:val="18"/>
                <w:szCs w:val="18"/>
              </w:rPr>
              <w:t>mother of goodness,</w:t>
            </w: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 </w:t>
            </w:r>
            <w:r w:rsidRPr="00966252">
              <w:rPr>
                <w:rFonts w:ascii="Century Gothic" w:hAnsi="Century Gothic" w:cs="Arial"/>
                <w:color w:val="1A1A1A"/>
                <w:sz w:val="18"/>
                <w:szCs w:val="18"/>
              </w:rPr>
              <w:t>pious mother—hark, sweet Mary,</w:t>
            </w: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 </w:t>
            </w:r>
            <w:r w:rsidRPr="00966252">
              <w:rPr>
                <w:rFonts w:ascii="Century Gothic" w:hAnsi="Century Gothic" w:cs="Arial"/>
                <w:color w:val="1A1A1A"/>
                <w:sz w:val="18"/>
                <w:szCs w:val="18"/>
              </w:rPr>
              <w:t>the sinner's voice.</w:t>
            </w:r>
            <w:r>
              <w:rPr>
                <w:rFonts w:ascii="Century Gothic" w:hAnsi="Century Gothic" w:cs="Century Gothic"/>
                <w:color w:val="141414"/>
                <w:sz w:val="18"/>
                <w:szCs w:val="18"/>
              </w:rPr>
              <w:t xml:space="preserve"> </w:t>
            </w:r>
            <w:r w:rsidRPr="00966252">
              <w:rPr>
                <w:rFonts w:ascii="Century Gothic" w:hAnsi="Century Gothic" w:cs="Arial"/>
                <w:color w:val="1A1A1A"/>
                <w:sz w:val="18"/>
                <w:szCs w:val="18"/>
              </w:rPr>
              <w:t>May his cry move you,</w:t>
            </w: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 </w:t>
            </w:r>
            <w:r w:rsidRPr="00966252">
              <w:rPr>
                <w:rFonts w:ascii="Century Gothic" w:hAnsi="Century Gothic" w:cs="Arial"/>
                <w:color w:val="1A1A1A"/>
                <w:sz w:val="18"/>
                <w:szCs w:val="18"/>
              </w:rPr>
              <w:t>may to you come his laments,</w:t>
            </w: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 </w:t>
            </w:r>
            <w:r w:rsidRPr="00966252">
              <w:rPr>
                <w:rFonts w:ascii="Century Gothic" w:hAnsi="Century Gothic" w:cs="Arial"/>
                <w:color w:val="1A1A1A"/>
                <w:sz w:val="18"/>
                <w:szCs w:val="18"/>
              </w:rPr>
              <w:t>his sorrow, his sad words;</w:t>
            </w: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 </w:t>
            </w:r>
            <w:r w:rsidRPr="00966252">
              <w:rPr>
                <w:rFonts w:ascii="Century Gothic" w:hAnsi="Century Gothic" w:cs="Arial"/>
                <w:color w:val="1A1A1A"/>
                <w:sz w:val="18"/>
                <w:szCs w:val="18"/>
              </w:rPr>
              <w:lastRenderedPageBreak/>
              <w:t>may you feel pity in your heart.</w:t>
            </w:r>
          </w:p>
          <w:p w14:paraId="5588FFD3" w14:textId="77777777" w:rsidR="00E93C0F" w:rsidRDefault="00E93C0F" w:rsidP="00E93C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03CB1DAB" w14:textId="77777777" w:rsidR="00E93C0F" w:rsidRDefault="00E93C0F" w:rsidP="00E93C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966252">
              <w:rPr>
                <w:rFonts w:ascii="Century Gothic" w:hAnsi="Century Gothic" w:cs="Arial"/>
                <w:color w:val="1A1A1A"/>
                <w:sz w:val="18"/>
                <w:szCs w:val="18"/>
              </w:rPr>
              <w:t>Oh, mother of goodness,</w:t>
            </w: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 </w:t>
            </w:r>
            <w:r w:rsidRPr="00966252">
              <w:rPr>
                <w:rFonts w:ascii="Century Gothic" w:hAnsi="Century Gothic" w:cs="Arial"/>
                <w:color w:val="1A1A1A"/>
                <w:sz w:val="18"/>
                <w:szCs w:val="18"/>
              </w:rPr>
              <w:t>all made of love.</w:t>
            </w:r>
          </w:p>
          <w:p w14:paraId="223DDEB2" w14:textId="77777777" w:rsidR="00E93C0F" w:rsidRPr="003E18C6" w:rsidRDefault="00E93C0F" w:rsidP="00E93C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3A9527A2" w14:textId="77777777" w:rsidR="00E93C0F" w:rsidRDefault="00E93C0F" w:rsidP="00E93C0F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>Music</w:t>
            </w:r>
            <w:r w:rsidRPr="003E18C6"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 xml:space="preserve">Francesco Durante </w:t>
            </w:r>
            <w:r w:rsidRPr="003E18C6"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>1684-1755)</w:t>
            </w:r>
          </w:p>
          <w:p w14:paraId="4FD232C1" w14:textId="071E4AF2" w:rsidR="0081376E" w:rsidRDefault="00E93C0F" w:rsidP="00E93C0F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3E18C6"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 xml:space="preserve">Text: </w:t>
            </w:r>
            <w:r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>Traditional</w:t>
            </w:r>
          </w:p>
          <w:p w14:paraId="4DF1EE74" w14:textId="77777777" w:rsidR="0081376E" w:rsidRDefault="0081376E" w:rsidP="0081376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A51F91D" w14:textId="77777777" w:rsidR="0081376E" w:rsidRPr="005F6B32" w:rsidRDefault="0081376E" w:rsidP="0081376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F6B3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Almighty Father, Take This Bread</w:t>
            </w:r>
          </w:p>
          <w:p w14:paraId="25CEA8CD" w14:textId="77777777" w:rsidR="0081376E" w:rsidRPr="005F6B32" w:rsidRDefault="0081376E" w:rsidP="0081376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42E7D18" w14:textId="77777777" w:rsidR="0081376E" w:rsidRPr="005F6B32" w:rsidRDefault="0081376E" w:rsidP="0081376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F6B32">
              <w:rPr>
                <w:rFonts w:ascii="Century Gothic" w:hAnsi="Century Gothic" w:cs="Century Gothic"/>
                <w:sz w:val="18"/>
                <w:szCs w:val="18"/>
              </w:rPr>
              <w:t>1. Almighty Father, take this bread,</w:t>
            </w:r>
          </w:p>
          <w:p w14:paraId="0681B32D" w14:textId="77777777" w:rsidR="0081376E" w:rsidRPr="005F6B32" w:rsidRDefault="0081376E" w:rsidP="0081376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F6B32">
              <w:rPr>
                <w:rFonts w:ascii="Century Gothic" w:hAnsi="Century Gothic" w:cs="Century Gothic"/>
                <w:sz w:val="18"/>
                <w:szCs w:val="18"/>
              </w:rPr>
              <w:t>thy people offer thee;</w:t>
            </w:r>
          </w:p>
          <w:p w14:paraId="38C37454" w14:textId="77777777" w:rsidR="0081376E" w:rsidRPr="005F6B32" w:rsidRDefault="0081376E" w:rsidP="0081376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F6B32">
              <w:rPr>
                <w:rFonts w:ascii="Century Gothic" w:hAnsi="Century Gothic" w:cs="Century Gothic"/>
                <w:sz w:val="18"/>
                <w:szCs w:val="18"/>
              </w:rPr>
              <w:t>where sins divide us, take instead</w:t>
            </w:r>
          </w:p>
          <w:p w14:paraId="3D529016" w14:textId="77777777" w:rsidR="0081376E" w:rsidRPr="005F6B32" w:rsidRDefault="0081376E" w:rsidP="0081376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F6B32">
              <w:rPr>
                <w:rFonts w:ascii="Century Gothic" w:hAnsi="Century Gothic" w:cs="Century Gothic"/>
                <w:sz w:val="18"/>
                <w:szCs w:val="18"/>
              </w:rPr>
              <w:t>one fold and family.</w:t>
            </w:r>
          </w:p>
          <w:p w14:paraId="236E601B" w14:textId="77777777" w:rsidR="0081376E" w:rsidRPr="005F6B32" w:rsidRDefault="0081376E" w:rsidP="0081376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5C69A38E" w14:textId="77777777" w:rsidR="0081376E" w:rsidRPr="005F6B32" w:rsidRDefault="0081376E" w:rsidP="0081376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F6B32">
              <w:rPr>
                <w:rFonts w:ascii="Century Gothic" w:hAnsi="Century Gothic" w:cs="Century Gothic"/>
                <w:sz w:val="18"/>
                <w:szCs w:val="18"/>
              </w:rPr>
              <w:t>2. The wine we offer soon will be</w:t>
            </w:r>
          </w:p>
          <w:p w14:paraId="5BB45DD2" w14:textId="77777777" w:rsidR="0081376E" w:rsidRPr="005F6B32" w:rsidRDefault="0081376E" w:rsidP="0081376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F6B32">
              <w:rPr>
                <w:rFonts w:ascii="Century Gothic" w:hAnsi="Century Gothic" w:cs="Century Gothic"/>
                <w:sz w:val="18"/>
                <w:szCs w:val="18"/>
              </w:rPr>
              <w:t>Christ's blood, redemption's price;</w:t>
            </w:r>
          </w:p>
          <w:p w14:paraId="318015F6" w14:textId="77777777" w:rsidR="0081376E" w:rsidRPr="005F6B32" w:rsidRDefault="0081376E" w:rsidP="0081376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F6B32">
              <w:rPr>
                <w:rFonts w:ascii="Century Gothic" w:hAnsi="Century Gothic" w:cs="Century Gothic"/>
                <w:sz w:val="18"/>
                <w:szCs w:val="18"/>
              </w:rPr>
              <w:t>receive it, Holy Trinity,</w:t>
            </w:r>
          </w:p>
          <w:p w14:paraId="19D73B96" w14:textId="77777777" w:rsidR="0081376E" w:rsidRPr="005F6B32" w:rsidRDefault="0081376E" w:rsidP="0081376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F6B32">
              <w:rPr>
                <w:rFonts w:ascii="Century Gothic" w:hAnsi="Century Gothic" w:cs="Century Gothic"/>
                <w:sz w:val="18"/>
                <w:szCs w:val="18"/>
              </w:rPr>
              <w:t>this holy sacrifice.</w:t>
            </w:r>
          </w:p>
          <w:p w14:paraId="7115AC53" w14:textId="77777777" w:rsidR="0081376E" w:rsidRPr="005F6B32" w:rsidRDefault="0081376E" w:rsidP="0081376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6780ED40" w14:textId="77777777" w:rsidR="0081376E" w:rsidRPr="005F6B32" w:rsidRDefault="0081376E" w:rsidP="0081376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F6B32">
              <w:rPr>
                <w:rFonts w:ascii="Century Gothic" w:hAnsi="Century Gothic" w:cs="Century Gothic"/>
                <w:sz w:val="18"/>
                <w:szCs w:val="18"/>
              </w:rPr>
              <w:t>3. O God, by angels' choirs adored,</w:t>
            </w:r>
          </w:p>
          <w:p w14:paraId="581AAF41" w14:textId="77777777" w:rsidR="0081376E" w:rsidRPr="005F6B32" w:rsidRDefault="0081376E" w:rsidP="0081376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F6B32">
              <w:rPr>
                <w:rFonts w:ascii="Century Gothic" w:hAnsi="Century Gothic" w:cs="Century Gothic"/>
                <w:sz w:val="18"/>
                <w:szCs w:val="18"/>
              </w:rPr>
              <w:t>thy name be praised on earth;</w:t>
            </w:r>
          </w:p>
          <w:p w14:paraId="12C225E2" w14:textId="77777777" w:rsidR="0081376E" w:rsidRPr="005F6B32" w:rsidRDefault="0081376E" w:rsidP="0081376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F6B32">
              <w:rPr>
                <w:rFonts w:ascii="Century Gothic" w:hAnsi="Century Gothic" w:cs="Century Gothic"/>
                <w:sz w:val="18"/>
                <w:szCs w:val="18"/>
              </w:rPr>
              <w:t>on all men be that peace outpoured</w:t>
            </w:r>
          </w:p>
          <w:p w14:paraId="098F9380" w14:textId="40765FC2" w:rsidR="0081376E" w:rsidRPr="0081376E" w:rsidRDefault="0081376E" w:rsidP="0081376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F6B32">
              <w:rPr>
                <w:rFonts w:ascii="Century Gothic" w:hAnsi="Century Gothic" w:cs="Century Gothic"/>
                <w:sz w:val="18"/>
                <w:szCs w:val="18"/>
              </w:rPr>
              <w:t>once promised at his birth.</w:t>
            </w:r>
          </w:p>
          <w:p w14:paraId="641A51E4" w14:textId="184467AD" w:rsidR="0081376E" w:rsidRPr="005F6B32" w:rsidRDefault="0081376E" w:rsidP="0081376E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Music and text: Anon.</w:t>
            </w:r>
          </w:p>
          <w:p w14:paraId="3912AACE" w14:textId="0CA4D37C" w:rsidR="00072CC5" w:rsidRPr="003A0138" w:rsidRDefault="00072CC5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D1D1D"/>
                <w:sz w:val="16"/>
                <w:szCs w:val="16"/>
              </w:rPr>
            </w:pPr>
          </w:p>
        </w:tc>
        <w:tc>
          <w:tcPr>
            <w:tcW w:w="3497" w:type="dxa"/>
          </w:tcPr>
          <w:p w14:paraId="1C2F683F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  <w:p w14:paraId="61BEF055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  <w:p w14:paraId="7516D69A" w14:textId="77777777" w:rsidR="00072CC5" w:rsidRPr="00FB474E" w:rsidRDefault="00072CC5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</w:tr>
      <w:tr w:rsidR="00072CC5" w14:paraId="54855465" w14:textId="77777777" w:rsidTr="00363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43041C50" w14:textId="77777777" w:rsidR="00072CC5" w:rsidRPr="004B2303" w:rsidRDefault="00072CC5" w:rsidP="0036356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0FBF07ED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Communion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1</w:t>
            </w:r>
          </w:p>
          <w:p w14:paraId="2E9FC0ED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1B915EB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48ABFB2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9E8FC04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A18CBBE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344D0AE5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AA7C8FD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1D6448F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4111A0E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F2191CE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55E37C74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132A4835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5820D977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F439D9E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002AC1C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19195CC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92C94F8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E5BAA1D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D99E0F9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3585A0A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300" w:type="dxa"/>
          </w:tcPr>
          <w:p w14:paraId="0859FD2B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924A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Sweet Sacrament Divine</w:t>
            </w:r>
          </w:p>
          <w:p w14:paraId="7F52204D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CAE32D5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924A9">
              <w:rPr>
                <w:rFonts w:ascii="Century Gothic" w:hAnsi="Century Gothic" w:cs="Century Gothic"/>
                <w:sz w:val="18"/>
                <w:szCs w:val="18"/>
              </w:rPr>
              <w:t>1. Sweet Sacrament divine,</w:t>
            </w:r>
          </w:p>
          <w:p w14:paraId="11E0D333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924A9">
              <w:rPr>
                <w:rFonts w:ascii="Century Gothic" w:hAnsi="Century Gothic" w:cs="Century Gothic"/>
                <w:sz w:val="18"/>
                <w:szCs w:val="18"/>
              </w:rPr>
              <w:t>hid in thine earthly home;</w:t>
            </w:r>
          </w:p>
          <w:p w14:paraId="7912F961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924A9">
              <w:rPr>
                <w:rFonts w:ascii="Century Gothic" w:hAnsi="Century Gothic" w:cs="Century Gothic"/>
                <w:sz w:val="18"/>
                <w:szCs w:val="18"/>
              </w:rPr>
              <w:t>lo! round thy lowly shrine,</w:t>
            </w:r>
          </w:p>
          <w:p w14:paraId="67F604BC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924A9">
              <w:rPr>
                <w:rFonts w:ascii="Century Gothic" w:hAnsi="Century Gothic" w:cs="Century Gothic"/>
                <w:sz w:val="18"/>
                <w:szCs w:val="18"/>
              </w:rPr>
              <w:t>with suppliant hearts we come;</w:t>
            </w:r>
          </w:p>
          <w:p w14:paraId="64207BEF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924A9">
              <w:rPr>
                <w:rFonts w:ascii="Century Gothic" w:hAnsi="Century Gothic" w:cs="Century Gothic"/>
                <w:sz w:val="18"/>
                <w:szCs w:val="18"/>
              </w:rPr>
              <w:t>Jesus, to thee our voice we raise</w:t>
            </w:r>
          </w:p>
          <w:p w14:paraId="4D3F5F48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924A9">
              <w:rPr>
                <w:rFonts w:ascii="Century Gothic" w:hAnsi="Century Gothic" w:cs="Century Gothic"/>
                <w:sz w:val="18"/>
                <w:szCs w:val="18"/>
              </w:rPr>
              <w:t>In songs of love and heartfelt praise</w:t>
            </w:r>
          </w:p>
          <w:p w14:paraId="133736BC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924A9">
              <w:rPr>
                <w:rFonts w:ascii="Century Gothic" w:hAnsi="Century Gothic" w:cs="Century Gothic"/>
                <w:sz w:val="18"/>
                <w:szCs w:val="18"/>
              </w:rPr>
              <w:t>sweet Sacrament divine.</w:t>
            </w:r>
          </w:p>
          <w:p w14:paraId="483B7B26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2CF04B21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924A9">
              <w:rPr>
                <w:rFonts w:ascii="Century Gothic" w:hAnsi="Century Gothic" w:cs="Century Gothic"/>
                <w:sz w:val="18"/>
                <w:szCs w:val="18"/>
              </w:rPr>
              <w:t>2. Sweet Sacrament of peace,</w:t>
            </w:r>
          </w:p>
          <w:p w14:paraId="197F012A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924A9">
              <w:rPr>
                <w:rFonts w:ascii="Century Gothic" w:hAnsi="Century Gothic" w:cs="Century Gothic"/>
                <w:sz w:val="18"/>
                <w:szCs w:val="18"/>
              </w:rPr>
              <w:t>dear home of every heart,</w:t>
            </w:r>
          </w:p>
          <w:p w14:paraId="385C695F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924A9">
              <w:rPr>
                <w:rFonts w:ascii="Century Gothic" w:hAnsi="Century Gothic" w:cs="Century Gothic"/>
                <w:sz w:val="18"/>
                <w:szCs w:val="18"/>
              </w:rPr>
              <w:t>where restless yearnings cease,</w:t>
            </w:r>
          </w:p>
          <w:p w14:paraId="4C43356E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924A9">
              <w:rPr>
                <w:rFonts w:ascii="Century Gothic" w:hAnsi="Century Gothic" w:cs="Century Gothic"/>
                <w:sz w:val="18"/>
                <w:szCs w:val="18"/>
              </w:rPr>
              <w:t>and sorrows all depart.</w:t>
            </w:r>
          </w:p>
          <w:p w14:paraId="4965A795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924A9">
              <w:rPr>
                <w:rFonts w:ascii="Century Gothic" w:hAnsi="Century Gothic" w:cs="Century Gothic"/>
                <w:sz w:val="18"/>
                <w:szCs w:val="18"/>
              </w:rPr>
              <w:t>there in thine ear, all trustfully,</w:t>
            </w:r>
          </w:p>
          <w:p w14:paraId="5BDAEB2D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924A9">
              <w:rPr>
                <w:rFonts w:ascii="Century Gothic" w:hAnsi="Century Gothic" w:cs="Century Gothic"/>
                <w:sz w:val="18"/>
                <w:szCs w:val="18"/>
              </w:rPr>
              <w:t>we tell our tale of misery,</w:t>
            </w:r>
          </w:p>
          <w:p w14:paraId="787CF456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924A9">
              <w:rPr>
                <w:rFonts w:ascii="Century Gothic" w:hAnsi="Century Gothic" w:cs="Century Gothic"/>
                <w:sz w:val="18"/>
                <w:szCs w:val="18"/>
              </w:rPr>
              <w:t>sweet Sacrament of peace.</w:t>
            </w:r>
          </w:p>
          <w:p w14:paraId="6CB68305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30CD59B8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924A9">
              <w:rPr>
                <w:rFonts w:ascii="Century Gothic" w:hAnsi="Century Gothic" w:cs="Century Gothic"/>
                <w:sz w:val="18"/>
                <w:szCs w:val="18"/>
              </w:rPr>
              <w:t>3. Sweet Sacrament of rest,</w:t>
            </w:r>
          </w:p>
          <w:p w14:paraId="50F7A7E8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924A9">
              <w:rPr>
                <w:rFonts w:ascii="Century Gothic" w:hAnsi="Century Gothic" w:cs="Century Gothic"/>
                <w:sz w:val="18"/>
                <w:szCs w:val="18"/>
              </w:rPr>
              <w:t>ark from the ocean's roar,</w:t>
            </w:r>
          </w:p>
          <w:p w14:paraId="47F154BC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924A9">
              <w:rPr>
                <w:rFonts w:ascii="Century Gothic" w:hAnsi="Century Gothic" w:cs="Century Gothic"/>
                <w:sz w:val="18"/>
                <w:szCs w:val="18"/>
              </w:rPr>
              <w:t>within thy shelter blest</w:t>
            </w:r>
          </w:p>
          <w:p w14:paraId="104C87E4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924A9">
              <w:rPr>
                <w:rFonts w:ascii="Century Gothic" w:hAnsi="Century Gothic" w:cs="Century Gothic"/>
                <w:sz w:val="18"/>
                <w:szCs w:val="18"/>
              </w:rPr>
              <w:t>soon may we reach the shore;</w:t>
            </w:r>
          </w:p>
          <w:p w14:paraId="6305F644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924A9">
              <w:rPr>
                <w:rFonts w:ascii="Century Gothic" w:hAnsi="Century Gothic" w:cs="Century Gothic"/>
                <w:sz w:val="18"/>
                <w:szCs w:val="18"/>
              </w:rPr>
              <w:t>save us, for still the tempest raves,</w:t>
            </w:r>
          </w:p>
          <w:p w14:paraId="76C570A2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924A9">
              <w:rPr>
                <w:rFonts w:ascii="Century Gothic" w:hAnsi="Century Gothic" w:cs="Century Gothic"/>
                <w:sz w:val="18"/>
                <w:szCs w:val="18"/>
              </w:rPr>
              <w:t>save, lest we sink beneath the waves:</w:t>
            </w:r>
          </w:p>
          <w:p w14:paraId="0F7EE034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924A9">
              <w:rPr>
                <w:rFonts w:ascii="Century Gothic" w:hAnsi="Century Gothic" w:cs="Century Gothic"/>
                <w:sz w:val="18"/>
                <w:szCs w:val="18"/>
              </w:rPr>
              <w:t>sweet Sacrament of rest.</w:t>
            </w:r>
          </w:p>
          <w:p w14:paraId="116BED5B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747D73F4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924A9">
              <w:rPr>
                <w:rFonts w:ascii="Century Gothic" w:hAnsi="Century Gothic" w:cs="Century Gothic"/>
                <w:sz w:val="18"/>
                <w:szCs w:val="18"/>
              </w:rPr>
              <w:t>4. Sweet Sacrament divine,</w:t>
            </w:r>
          </w:p>
          <w:p w14:paraId="0BD644D1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924A9">
              <w:rPr>
                <w:rFonts w:ascii="Century Gothic" w:hAnsi="Century Gothic" w:cs="Century Gothic"/>
                <w:sz w:val="18"/>
                <w:szCs w:val="18"/>
              </w:rPr>
              <w:t>earth's light and jubilee,</w:t>
            </w:r>
          </w:p>
          <w:p w14:paraId="361AAC11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924A9">
              <w:rPr>
                <w:rFonts w:ascii="Century Gothic" w:hAnsi="Century Gothic" w:cs="Century Gothic"/>
                <w:sz w:val="18"/>
                <w:szCs w:val="18"/>
              </w:rPr>
              <w:t>in thy far depths doth shine</w:t>
            </w:r>
          </w:p>
          <w:p w14:paraId="3847CD1C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924A9">
              <w:rPr>
                <w:rFonts w:ascii="Century Gothic" w:hAnsi="Century Gothic" w:cs="Century Gothic"/>
                <w:sz w:val="18"/>
                <w:szCs w:val="18"/>
              </w:rPr>
              <w:t>the Godhead's majesty;</w:t>
            </w:r>
          </w:p>
          <w:p w14:paraId="35948935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924A9">
              <w:rPr>
                <w:rFonts w:ascii="Century Gothic" w:hAnsi="Century Gothic" w:cs="Century Gothic"/>
                <w:sz w:val="18"/>
                <w:szCs w:val="18"/>
              </w:rPr>
              <w:t>sweet light, so shine on us, we pray</w:t>
            </w:r>
          </w:p>
          <w:p w14:paraId="1E608E86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924A9">
              <w:rPr>
                <w:rFonts w:ascii="Century Gothic" w:hAnsi="Century Gothic" w:cs="Century Gothic"/>
                <w:sz w:val="18"/>
                <w:szCs w:val="18"/>
              </w:rPr>
              <w:t>that earthly joys may fade away:</w:t>
            </w:r>
          </w:p>
          <w:p w14:paraId="79485D1A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5924A9">
              <w:rPr>
                <w:rFonts w:ascii="Century Gothic" w:hAnsi="Century Gothic" w:cs="Century Gothic"/>
                <w:sz w:val="18"/>
                <w:szCs w:val="18"/>
              </w:rPr>
              <w:t>sweet Sacrament divine.</w:t>
            </w:r>
          </w:p>
          <w:p w14:paraId="6828B803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7D2837CF" w14:textId="77777777" w:rsidR="008B00EF" w:rsidRPr="005924A9" w:rsidRDefault="008B00EF" w:rsidP="008B00EF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6"/>
                <w:szCs w:val="16"/>
              </w:rPr>
            </w:pPr>
            <w:r w:rsidRPr="005924A9"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 xml:space="preserve">Tune: DIVINE MYSTERIES (66 66 886) </w:t>
            </w:r>
          </w:p>
          <w:p w14:paraId="20EFC481" w14:textId="0AF1EF8C" w:rsidR="00072CC5" w:rsidRPr="006B2BCE" w:rsidRDefault="008B00EF" w:rsidP="008B00EF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6"/>
                <w:szCs w:val="16"/>
              </w:rPr>
            </w:pPr>
            <w:r w:rsidRPr="005924A9"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>Text: Francis Stanfield (1835-1914)</w:t>
            </w:r>
          </w:p>
        </w:tc>
        <w:tc>
          <w:tcPr>
            <w:tcW w:w="3497" w:type="dxa"/>
          </w:tcPr>
          <w:p w14:paraId="29524748" w14:textId="6771BE3C" w:rsidR="00072CC5" w:rsidRPr="006B1DEC" w:rsidRDefault="00AC5D76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8" w:history="1">
              <w:r w:rsidR="008B00EF" w:rsidRPr="00A6026A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http://www.youtube.com/watch?v=CIqWjbLtIbk</w:t>
              </w:r>
            </w:hyperlink>
            <w:r w:rsidR="008B00EF"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14:paraId="02A92159" w14:textId="77777777" w:rsidTr="00363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1A038C39" w14:textId="77777777" w:rsidR="00072CC5" w:rsidRPr="004B2303" w:rsidRDefault="00072CC5" w:rsidP="0036356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15271EE8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Recessional</w:t>
            </w:r>
          </w:p>
        </w:tc>
        <w:tc>
          <w:tcPr>
            <w:tcW w:w="4300" w:type="dxa"/>
          </w:tcPr>
          <w:p w14:paraId="18D9669A" w14:textId="445C8AD3" w:rsidR="00072CC5" w:rsidRPr="00312446" w:rsidRDefault="005856E8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Thou, Whose Almighty Word</w:t>
            </w:r>
          </w:p>
          <w:p w14:paraId="6741DDE3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14:paraId="2E690FE6" w14:textId="7C62072D" w:rsidR="005856E8" w:rsidRDefault="0081376E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1. </w:t>
            </w:r>
            <w:r w:rsidR="005856E8" w:rsidRPr="005856E8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Thou, whose almighty word </w:t>
            </w:r>
          </w:p>
          <w:p w14:paraId="0806E6AF" w14:textId="77777777" w:rsidR="005856E8" w:rsidRDefault="005856E8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</w:t>
            </w:r>
            <w:r w:rsidRPr="005856E8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haos and darkness heard, </w:t>
            </w:r>
          </w:p>
          <w:p w14:paraId="5241FC01" w14:textId="3535E71B" w:rsidR="005856E8" w:rsidRDefault="005856E8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</w:t>
            </w:r>
            <w:r w:rsidRPr="005856E8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nd took their flight; </w:t>
            </w:r>
          </w:p>
          <w:p w14:paraId="6FEFC39C" w14:textId="77777777" w:rsidR="005856E8" w:rsidRDefault="005856E8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H</w:t>
            </w:r>
            <w:r w:rsidRPr="005856E8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ear us, we humbly pray, </w:t>
            </w:r>
          </w:p>
          <w:p w14:paraId="767E0E03" w14:textId="77777777" w:rsidR="005856E8" w:rsidRDefault="005856E8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</w:t>
            </w:r>
            <w:r w:rsidRPr="005856E8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nd, where the Gospel day </w:t>
            </w:r>
          </w:p>
          <w:p w14:paraId="40B69E07" w14:textId="6E57FC67" w:rsidR="005856E8" w:rsidRDefault="005856E8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</w:t>
            </w:r>
            <w:r w:rsidRPr="005856E8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heds not its glorious ray, </w:t>
            </w:r>
          </w:p>
          <w:p w14:paraId="3A650163" w14:textId="77777777" w:rsidR="005856E8" w:rsidRDefault="005856E8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L</w:t>
            </w:r>
            <w:r w:rsidRPr="005856E8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et there be light! </w:t>
            </w:r>
          </w:p>
          <w:p w14:paraId="3B24A627" w14:textId="77777777" w:rsidR="005856E8" w:rsidRDefault="005856E8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14:paraId="7EE14D23" w14:textId="57BA3638" w:rsidR="005856E8" w:rsidRDefault="0081376E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2. </w:t>
            </w:r>
            <w:r w:rsidR="005856E8" w:rsidRPr="005856E8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Thou who didst come to bring </w:t>
            </w:r>
          </w:p>
          <w:p w14:paraId="7301D331" w14:textId="77777777" w:rsidR="005856E8" w:rsidRDefault="005856E8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O</w:t>
            </w:r>
            <w:r w:rsidRPr="005856E8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n thy redeeming wing </w:t>
            </w:r>
          </w:p>
          <w:p w14:paraId="40C93E87" w14:textId="77777777" w:rsidR="005856E8" w:rsidRDefault="005856E8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H</w:t>
            </w:r>
            <w:r w:rsidRPr="005856E8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ealing and sight, </w:t>
            </w:r>
          </w:p>
          <w:p w14:paraId="6B4196DC" w14:textId="492EED1D" w:rsidR="005856E8" w:rsidRDefault="005856E8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H</w:t>
            </w:r>
            <w:r w:rsidRPr="005856E8">
              <w:rPr>
                <w:rFonts w:ascii="Century Gothic" w:hAnsi="Century Gothic" w:cs="Century Gothic"/>
                <w:bCs/>
                <w:sz w:val="18"/>
                <w:szCs w:val="18"/>
              </w:rPr>
              <w:t>eal</w:t>
            </w:r>
            <w:r w:rsidR="0081376E">
              <w:rPr>
                <w:rFonts w:ascii="Century Gothic" w:hAnsi="Century Gothic" w:cs="Century Gothic"/>
                <w:bCs/>
                <w:sz w:val="18"/>
                <w:szCs w:val="18"/>
              </w:rPr>
              <w:t>th</w:t>
            </w:r>
            <w:r w:rsidRPr="005856E8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to the sick in mind, </w:t>
            </w:r>
          </w:p>
          <w:p w14:paraId="562D3344" w14:textId="6B2FF833" w:rsidR="005856E8" w:rsidRDefault="005856E8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</w:t>
            </w:r>
            <w:r w:rsidR="0081376E">
              <w:rPr>
                <w:rFonts w:ascii="Century Gothic" w:hAnsi="Century Gothic" w:cs="Century Gothic"/>
                <w:bCs/>
                <w:sz w:val="18"/>
                <w:szCs w:val="18"/>
              </w:rPr>
              <w:t>ight to the in</w:t>
            </w:r>
            <w:r w:rsidRPr="005856E8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ly blind, </w:t>
            </w:r>
          </w:p>
          <w:p w14:paraId="604010A4" w14:textId="25ACAF57" w:rsidR="005856E8" w:rsidRDefault="0081376E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Oh, now, </w:t>
            </w:r>
            <w:r w:rsidR="005856E8" w:rsidRPr="005856E8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to all mankind, </w:t>
            </w:r>
          </w:p>
          <w:p w14:paraId="5011AFCB" w14:textId="3E9E9771" w:rsidR="005856E8" w:rsidRDefault="005856E8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L</w:t>
            </w:r>
            <w:r w:rsidRPr="005856E8">
              <w:rPr>
                <w:rFonts w:ascii="Century Gothic" w:hAnsi="Century Gothic" w:cs="Century Gothic"/>
                <w:bCs/>
                <w:sz w:val="18"/>
                <w:szCs w:val="18"/>
              </w:rPr>
              <w:t>et there be light!</w:t>
            </w:r>
          </w:p>
          <w:p w14:paraId="2885D509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1CE2DB46" w14:textId="1DBED957" w:rsidR="0081376E" w:rsidRDefault="0081376E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3. </w:t>
            </w:r>
            <w:r w:rsidRPr="0081376E">
              <w:rPr>
                <w:rFonts w:ascii="Century Gothic" w:hAnsi="Century Gothic" w:cs="Times"/>
                <w:bCs/>
                <w:sz w:val="18"/>
                <w:szCs w:val="18"/>
              </w:rPr>
              <w:t xml:space="preserve">Holy and blessèd Three, </w:t>
            </w:r>
          </w:p>
          <w:p w14:paraId="0DF3FDA5" w14:textId="77777777" w:rsidR="0081376E" w:rsidRDefault="0081376E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>G</w:t>
            </w:r>
            <w:r w:rsidRPr="0081376E">
              <w:rPr>
                <w:rFonts w:ascii="Century Gothic" w:hAnsi="Century Gothic" w:cs="Times"/>
                <w:bCs/>
                <w:sz w:val="18"/>
                <w:szCs w:val="18"/>
              </w:rPr>
              <w:t xml:space="preserve">lorious Trinity, </w:t>
            </w:r>
          </w:p>
          <w:p w14:paraId="782FFDA2" w14:textId="77777777" w:rsidR="0081376E" w:rsidRDefault="0081376E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81376E">
              <w:rPr>
                <w:rFonts w:ascii="Century Gothic" w:hAnsi="Century Gothic" w:cs="Times"/>
                <w:bCs/>
                <w:sz w:val="18"/>
                <w:szCs w:val="18"/>
              </w:rPr>
              <w:t xml:space="preserve">Wisdom, Love, Might; </w:t>
            </w:r>
          </w:p>
          <w:p w14:paraId="0EC578F9" w14:textId="207EE1BF" w:rsidR="0081376E" w:rsidRDefault="0081376E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>B</w:t>
            </w:r>
            <w:r w:rsidRPr="0081376E">
              <w:rPr>
                <w:rFonts w:ascii="Century Gothic" w:hAnsi="Century Gothic" w:cs="Times"/>
                <w:bCs/>
                <w:sz w:val="18"/>
                <w:szCs w:val="18"/>
              </w:rPr>
              <w:t xml:space="preserve">oundless as ocean's tide, </w:t>
            </w:r>
          </w:p>
          <w:p w14:paraId="3EA712B6" w14:textId="77777777" w:rsidR="0081376E" w:rsidRDefault="0081376E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>R</w:t>
            </w:r>
            <w:r w:rsidRPr="0081376E">
              <w:rPr>
                <w:rFonts w:ascii="Century Gothic" w:hAnsi="Century Gothic" w:cs="Times"/>
                <w:bCs/>
                <w:sz w:val="18"/>
                <w:szCs w:val="18"/>
              </w:rPr>
              <w:t xml:space="preserve">olling in fullest pride, </w:t>
            </w:r>
          </w:p>
          <w:p w14:paraId="1C1A2526" w14:textId="0C37CC96" w:rsidR="0081376E" w:rsidRDefault="0081376E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Through the world, </w:t>
            </w:r>
            <w:r w:rsidRPr="0081376E">
              <w:rPr>
                <w:rFonts w:ascii="Century Gothic" w:hAnsi="Century Gothic" w:cs="Times"/>
                <w:bCs/>
                <w:sz w:val="18"/>
                <w:szCs w:val="18"/>
              </w:rPr>
              <w:t xml:space="preserve">far and wide, </w:t>
            </w:r>
          </w:p>
          <w:p w14:paraId="6CCF6249" w14:textId="05853FC9" w:rsidR="0081376E" w:rsidRDefault="0081376E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>L</w:t>
            </w:r>
            <w:r w:rsidRPr="0081376E">
              <w:rPr>
                <w:rFonts w:ascii="Century Gothic" w:hAnsi="Century Gothic" w:cs="Times"/>
                <w:bCs/>
                <w:sz w:val="18"/>
                <w:szCs w:val="18"/>
              </w:rPr>
              <w:t>et there be light!</w:t>
            </w:r>
          </w:p>
          <w:p w14:paraId="4A8AA9AC" w14:textId="77777777" w:rsidR="005856E8" w:rsidRPr="002C52B0" w:rsidRDefault="005856E8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314A8EA4" w14:textId="5FBDB2BC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Tune: </w:t>
            </w:r>
            <w:r w:rsidR="0081376E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MOSCOW</w:t>
            </w: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 (</w:t>
            </w:r>
            <w:r w:rsidR="0081376E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664 6664</w:t>
            </w: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)</w:t>
            </w:r>
            <w:r w:rsidR="00491C1F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, </w:t>
            </w:r>
            <w:r w:rsidR="00836590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Felice d</w:t>
            </w:r>
            <w:r w:rsidR="00491C1F" w:rsidRPr="00491C1F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e</w:t>
            </w:r>
            <w:r w:rsidR="00836590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 G</w:t>
            </w:r>
            <w:r w:rsidR="00491C1F" w:rsidRPr="00491C1F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iardino</w:t>
            </w:r>
            <w:r w:rsidR="00491C1F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 (</w:t>
            </w:r>
            <w:r w:rsidR="00491C1F" w:rsidRPr="00491C1F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1716-1796</w:t>
            </w:r>
            <w:r w:rsidR="00491C1F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)</w:t>
            </w:r>
          </w:p>
          <w:p w14:paraId="144EF14A" w14:textId="759B579B" w:rsidR="00072CC5" w:rsidRPr="001376E8" w:rsidRDefault="00072CC5" w:rsidP="0081376E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Text: </w:t>
            </w:r>
            <w:r w:rsidR="0081376E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John Marriot</w:t>
            </w: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 (</w:t>
            </w:r>
            <w:r w:rsidR="0081376E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1780-1825</w:t>
            </w: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)</w:t>
            </w:r>
          </w:p>
        </w:tc>
        <w:tc>
          <w:tcPr>
            <w:tcW w:w="3497" w:type="dxa"/>
          </w:tcPr>
          <w:p w14:paraId="0A483270" w14:textId="3BA688F7" w:rsidR="00072CC5" w:rsidRDefault="00AC5D76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9" w:history="1">
              <w:r w:rsidR="005856E8" w:rsidRPr="00A6026A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http://www.youtube.com/watch?v=BudoTNkRN9o</w:t>
              </w:r>
            </w:hyperlink>
            <w:r w:rsidR="005856E8"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 (lyrics are provided but slightly different)</w:t>
            </w:r>
          </w:p>
          <w:p w14:paraId="03ECBDDF" w14:textId="77777777" w:rsidR="005856E8" w:rsidRDefault="005856E8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  <w:p w14:paraId="338B50D7" w14:textId="6989855E" w:rsidR="005856E8" w:rsidRPr="00785392" w:rsidRDefault="00AC5D76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10" w:history="1">
              <w:r w:rsidR="005856E8" w:rsidRPr="00A6026A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http://www.youtube.com/watch?v=WWbXqAfEurM</w:t>
              </w:r>
            </w:hyperlink>
            <w:r w:rsidR="005856E8"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14:paraId="18AE8328" w14:textId="77777777" w:rsidTr="00363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2D71139F" w14:textId="0EC3ADBC" w:rsidR="00072CC5" w:rsidRDefault="00072CC5" w:rsidP="0036356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Proper of the Mass</w:t>
            </w:r>
          </w:p>
        </w:tc>
        <w:tc>
          <w:tcPr>
            <w:tcW w:w="4464" w:type="dxa"/>
          </w:tcPr>
          <w:p w14:paraId="660A8EC2" w14:textId="77777777" w:rsidR="00072CC5" w:rsidRPr="000D27DA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*Offertory Chant </w:t>
            </w:r>
          </w:p>
          <w:p w14:paraId="3E138AB5" w14:textId="77777777" w:rsidR="00072CC5" w:rsidRPr="00E5415B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Simple English Propers</w:t>
            </w:r>
          </w:p>
        </w:tc>
        <w:tc>
          <w:tcPr>
            <w:tcW w:w="4300" w:type="dxa"/>
          </w:tcPr>
          <w:p w14:paraId="0EBD209E" w14:textId="5C1A2904" w:rsidR="00072CC5" w:rsidRPr="000D27DA" w:rsidRDefault="0036356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Recordare mei</w:t>
            </w:r>
            <w:r w:rsidR="00072CC5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 xml:space="preserve">• </w:t>
            </w:r>
            <w:r w:rsidR="00072CC5">
              <w:rPr>
                <w:rFonts w:ascii="Century Gothic" w:hAnsi="Century Gothic" w:cs="Century Gothic"/>
                <w:sz w:val="18"/>
                <w:szCs w:val="18"/>
              </w:rPr>
              <w:t>Adam Bartleet</w:t>
            </w:r>
          </w:p>
          <w:p w14:paraId="0898FF3B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3497" w:type="dxa"/>
          </w:tcPr>
          <w:p w14:paraId="708425E4" w14:textId="77777777" w:rsidR="00072CC5" w:rsidRPr="00E64550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072CC5" w14:paraId="13E47510" w14:textId="77777777" w:rsidTr="00363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79EA5B96" w14:textId="77777777" w:rsidR="00072CC5" w:rsidRPr="004B2303" w:rsidRDefault="00072CC5" w:rsidP="0036356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2EC88354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*Communion Chant</w:t>
            </w:r>
          </w:p>
          <w:p w14:paraId="5D62EE7A" w14:textId="77777777" w:rsidR="00072CC5" w:rsidRPr="009A0F5F" w:rsidRDefault="00072CC5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Simple English Propers</w:t>
            </w:r>
          </w:p>
        </w:tc>
        <w:tc>
          <w:tcPr>
            <w:tcW w:w="4300" w:type="dxa"/>
          </w:tcPr>
          <w:p w14:paraId="3763AAAB" w14:textId="690B85C3" w:rsidR="00072CC5" w:rsidRPr="005A4029" w:rsidRDefault="00363565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Aufer a me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 xml:space="preserve">• </w:t>
            </w:r>
            <w:r w:rsidR="00072CC5">
              <w:rPr>
                <w:rFonts w:ascii="Century Gothic" w:hAnsi="Century Gothic" w:cs="Century Gothic"/>
                <w:sz w:val="18"/>
                <w:szCs w:val="18"/>
              </w:rPr>
              <w:t>Adam Bartleet</w:t>
            </w:r>
          </w:p>
        </w:tc>
        <w:tc>
          <w:tcPr>
            <w:tcW w:w="3497" w:type="dxa"/>
          </w:tcPr>
          <w:p w14:paraId="05972EA0" w14:textId="77777777" w:rsidR="00072CC5" w:rsidRPr="00E64550" w:rsidRDefault="00072CC5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072CC5" w:rsidRPr="00E5415B" w14:paraId="2AF2C65A" w14:textId="77777777" w:rsidTr="00363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3E6B9E7C" w14:textId="77777777" w:rsidR="00072CC5" w:rsidRPr="004B2303" w:rsidRDefault="00072CC5" w:rsidP="0036356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41ABD350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E5415B">
              <w:rPr>
                <w:rFonts w:ascii="Century Gothic" w:hAnsi="Century Gothic" w:cs="Century Gothic"/>
                <w:b/>
                <w:sz w:val="18"/>
                <w:szCs w:val="18"/>
              </w:rPr>
              <w:t>Responsorial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Psalm</w:t>
            </w:r>
          </w:p>
          <w:p w14:paraId="77D67CD9" w14:textId="77777777" w:rsidR="00072CC5" w:rsidRPr="009A0F5F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 w:rsidRPr="00E5415B">
              <w:rPr>
                <w:rFonts w:ascii="Century Gothic" w:hAnsi="Century Gothic" w:cs="Century Gothic"/>
                <w:i/>
                <w:sz w:val="16"/>
                <w:szCs w:val="18"/>
              </w:rPr>
              <w:t>Vatican II Hymnal</w:t>
            </w:r>
          </w:p>
        </w:tc>
        <w:tc>
          <w:tcPr>
            <w:tcW w:w="4300" w:type="dxa"/>
          </w:tcPr>
          <w:p w14:paraId="7A809A66" w14:textId="0402DBEF" w:rsidR="00072CC5" w:rsidRDefault="004C327C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C327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The Lord has revealed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to the nations his saving power</w:t>
            </w:r>
            <w:r w:rsidRPr="004C327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(</w:t>
            </w:r>
            <w:r w:rsidRPr="004C327C">
              <w:rPr>
                <w:rFonts w:ascii="Century Gothic" w:hAnsi="Century Gothic" w:cs="Century Gothic"/>
                <w:bCs/>
                <w:sz w:val="18"/>
                <w:szCs w:val="18"/>
              </w:rPr>
              <w:t>Ps. 98:1, 2-3, 3-4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)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>• Jeff Ostrowski</w:t>
            </w:r>
          </w:p>
        </w:tc>
        <w:tc>
          <w:tcPr>
            <w:tcW w:w="3497" w:type="dxa"/>
          </w:tcPr>
          <w:p w14:paraId="32B027C7" w14:textId="77777777" w:rsidR="00072CC5" w:rsidRPr="00DF2BF7" w:rsidRDefault="00AC5D76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11" w:history="1">
              <w:r w:rsidR="00072CC5" w:rsidRPr="00DF2BF7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http://vimeo.com/14051683</w:t>
              </w:r>
            </w:hyperlink>
            <w:r w:rsidR="00072CC5" w:rsidRPr="00DF2BF7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072CC5" w:rsidRPr="00E5415B" w14:paraId="56DA67D6" w14:textId="77777777" w:rsidTr="00363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3EB021FE" w14:textId="77777777" w:rsidR="00072CC5" w:rsidRPr="003430C7" w:rsidRDefault="00072CC5" w:rsidP="0036356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0614E911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Gospel Acclamation</w:t>
            </w:r>
          </w:p>
          <w:p w14:paraId="6B3DD1D8" w14:textId="77777777" w:rsidR="00072CC5" w:rsidRPr="009A0F5F" w:rsidRDefault="00072CC5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8"/>
                <w:szCs w:val="18"/>
              </w:rPr>
            </w:pPr>
            <w:r w:rsidRPr="00E5415B">
              <w:rPr>
                <w:rFonts w:ascii="Century Gothic" w:hAnsi="Century Gothic" w:cs="Century Gothic"/>
                <w:i/>
                <w:sz w:val="16"/>
                <w:szCs w:val="18"/>
              </w:rPr>
              <w:t>Alleluia in honour of Reginald Cardinal Pole</w:t>
            </w:r>
          </w:p>
        </w:tc>
        <w:tc>
          <w:tcPr>
            <w:tcW w:w="4300" w:type="dxa"/>
          </w:tcPr>
          <w:p w14:paraId="3DA82CCD" w14:textId="01B54737" w:rsidR="00072CC5" w:rsidRPr="009A0F5F" w:rsidRDefault="004C327C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4C327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In all circumstances, give thanks, for this is the will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of God for you in Christ Jesus</w:t>
            </w:r>
            <w:r w:rsidRPr="004C327C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(1 Thes 5:18)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>• Jeff Ostrowski</w:t>
            </w:r>
          </w:p>
        </w:tc>
        <w:tc>
          <w:tcPr>
            <w:tcW w:w="3497" w:type="dxa"/>
          </w:tcPr>
          <w:p w14:paraId="77CB8C83" w14:textId="77777777" w:rsidR="00072CC5" w:rsidRPr="00A16643" w:rsidRDefault="00072CC5" w:rsidP="0036356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</w:tr>
      <w:tr w:rsidR="00072CC5" w14:paraId="63252689" w14:textId="77777777" w:rsidTr="00363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13CE6C77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sz w:val="18"/>
                <w:szCs w:val="18"/>
              </w:rPr>
              <w:t>Ordinary of the Mass</w:t>
            </w:r>
          </w:p>
          <w:p w14:paraId="7123BE09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033E50F1" w14:textId="3DA48DA9" w:rsidR="00072CC5" w:rsidRPr="00E64550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E6455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Kyrie, </w:t>
            </w:r>
            <w:r w:rsidR="0081376E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Gloria, </w:t>
            </w:r>
            <w:r w:rsidRPr="00E6455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Sanctus, Memorial Acclamation, Great Amen, Agnus Dei </w:t>
            </w:r>
          </w:p>
          <w:p w14:paraId="08B3CFCC" w14:textId="77777777" w:rsidR="00072CC5" w:rsidRPr="00E64550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Mass Shalom</w:t>
            </w:r>
          </w:p>
        </w:tc>
        <w:tc>
          <w:tcPr>
            <w:tcW w:w="4300" w:type="dxa"/>
          </w:tcPr>
          <w:p w14:paraId="753778F6" w14:textId="77777777" w:rsidR="00072CC5" w:rsidRPr="00E64550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3430C7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•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Colin Smith, revised by Paul Mason</w:t>
            </w:r>
          </w:p>
        </w:tc>
        <w:tc>
          <w:tcPr>
            <w:tcW w:w="3497" w:type="dxa"/>
          </w:tcPr>
          <w:p w14:paraId="6C285A82" w14:textId="77777777" w:rsidR="00072CC5" w:rsidRDefault="00072CC5" w:rsidP="003635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</w:tbl>
    <w:p w14:paraId="2344329C" w14:textId="77777777" w:rsidR="00072CC5" w:rsidRDefault="00072CC5" w:rsidP="00072CC5">
      <w:pPr>
        <w:pStyle w:val="normal0"/>
        <w:rPr>
          <w:rFonts w:ascii="Century Gothic" w:hAnsi="Century Gothic" w:cs="Century Gothic"/>
          <w:sz w:val="18"/>
          <w:szCs w:val="18"/>
        </w:rPr>
      </w:pPr>
    </w:p>
    <w:p w14:paraId="0A56402D" w14:textId="77777777" w:rsidR="00072CC5" w:rsidRDefault="00072CC5" w:rsidP="00072CC5">
      <w:pPr>
        <w:pStyle w:val="normal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* OPTIONAL</w:t>
      </w:r>
    </w:p>
    <w:p w14:paraId="29E8A5FD" w14:textId="77777777" w:rsidR="00072CC5" w:rsidRDefault="00072CC5" w:rsidP="00072CC5"/>
    <w:p w14:paraId="5D3491C2" w14:textId="77777777" w:rsidR="00363565" w:rsidRDefault="00363565"/>
    <w:sectPr w:rsidR="00363565" w:rsidSect="00363565">
      <w:headerReference w:type="default" r:id="rId12"/>
      <w:footerReference w:type="default" r:id="rId13"/>
      <w:pgSz w:w="16840" w:h="1190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25DCA" w14:textId="77777777" w:rsidR="00836590" w:rsidRDefault="00836590">
      <w:r>
        <w:separator/>
      </w:r>
    </w:p>
  </w:endnote>
  <w:endnote w:type="continuationSeparator" w:id="0">
    <w:p w14:paraId="1630636D" w14:textId="77777777" w:rsidR="00836590" w:rsidRDefault="0083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3E20" w14:textId="5B3EF8CC" w:rsidR="00836590" w:rsidRPr="00B21CCB" w:rsidRDefault="00836590" w:rsidP="00363565">
    <w:pPr>
      <w:pStyle w:val="Footer"/>
      <w:framePr w:wrap="around" w:vAnchor="text" w:hAnchor="margin" w:xAlign="center" w:y="1"/>
      <w:rPr>
        <w:rStyle w:val="PageNumber"/>
        <w:rFonts w:ascii="Palatino" w:hAnsi="Palatino"/>
        <w:sz w:val="20"/>
        <w:szCs w:val="20"/>
      </w:rPr>
    </w:pPr>
    <w:r w:rsidRPr="00B21CCB">
      <w:rPr>
        <w:rStyle w:val="PageNumber"/>
        <w:rFonts w:ascii="Palatino" w:hAnsi="Palatino"/>
        <w:sz w:val="20"/>
        <w:szCs w:val="20"/>
      </w:rPr>
      <w:fldChar w:fldCharType="begin"/>
    </w:r>
    <w:r w:rsidRPr="00B21CCB">
      <w:rPr>
        <w:rStyle w:val="PageNumber"/>
        <w:rFonts w:ascii="Palatino" w:hAnsi="Palatino"/>
        <w:sz w:val="20"/>
        <w:szCs w:val="20"/>
      </w:rPr>
      <w:instrText xml:space="preserve">PAGE  </w:instrText>
    </w:r>
    <w:r w:rsidRPr="00B21CCB">
      <w:rPr>
        <w:rStyle w:val="PageNumber"/>
        <w:rFonts w:ascii="Palatino" w:hAnsi="Palatino"/>
        <w:sz w:val="20"/>
        <w:szCs w:val="20"/>
      </w:rPr>
      <w:fldChar w:fldCharType="separate"/>
    </w:r>
    <w:r w:rsidR="00AC5D76">
      <w:rPr>
        <w:rStyle w:val="PageNumber"/>
        <w:rFonts w:ascii="Palatino" w:hAnsi="Palatino"/>
        <w:noProof/>
        <w:sz w:val="20"/>
        <w:szCs w:val="20"/>
      </w:rPr>
      <w:t>1</w:t>
    </w:r>
    <w:r w:rsidRPr="00B21CCB">
      <w:rPr>
        <w:rStyle w:val="PageNumber"/>
        <w:rFonts w:ascii="Palatino" w:hAnsi="Palatino"/>
        <w:sz w:val="20"/>
        <w:szCs w:val="20"/>
      </w:rPr>
      <w:fldChar w:fldCharType="end"/>
    </w:r>
    <w:r w:rsidR="00AC5D76">
      <w:rPr>
        <w:rStyle w:val="PageNumber"/>
        <w:rFonts w:ascii="Palatino" w:hAnsi="Palatino"/>
        <w:sz w:val="20"/>
        <w:szCs w:val="20"/>
      </w:rPr>
      <w:t>/4</w:t>
    </w:r>
  </w:p>
  <w:p w14:paraId="63D83D72" w14:textId="77777777" w:rsidR="00836590" w:rsidRDefault="008365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EC987" w14:textId="77777777" w:rsidR="00836590" w:rsidRDefault="00836590">
      <w:r>
        <w:separator/>
      </w:r>
    </w:p>
  </w:footnote>
  <w:footnote w:type="continuationSeparator" w:id="0">
    <w:p w14:paraId="0057FCAB" w14:textId="77777777" w:rsidR="00836590" w:rsidRDefault="008365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897D1" w14:textId="77777777" w:rsidR="00836590" w:rsidRPr="009049A3" w:rsidRDefault="00836590" w:rsidP="00363565">
    <w:pPr>
      <w:spacing w:before="100" w:beforeAutospacing="1" w:after="100" w:afterAutospacing="1"/>
      <w:jc w:val="center"/>
      <w:rPr>
        <w:rFonts w:ascii="Palatino" w:hAnsi="Palatino" w:cs="Arial"/>
        <w:bCs/>
        <w:sz w:val="20"/>
        <w:szCs w:val="20"/>
      </w:rPr>
    </w:pPr>
    <w:r w:rsidRPr="009049A3">
      <w:rPr>
        <w:rFonts w:ascii="Palatino" w:hAnsi="Palatino" w:cs="Century Gothic"/>
        <w:noProof/>
        <w:lang w:eastAsia="en-US"/>
      </w:rPr>
      <w:drawing>
        <wp:anchor distT="0" distB="0" distL="114300" distR="114300" simplePos="0" relativeHeight="251659264" behindDoc="0" locked="0" layoutInCell="1" allowOverlap="1" wp14:anchorId="29FB3DAA" wp14:editId="2679745B">
          <wp:simplePos x="0" y="0"/>
          <wp:positionH relativeFrom="column">
            <wp:posOffset>-554355</wp:posOffset>
          </wp:positionH>
          <wp:positionV relativeFrom="paragraph">
            <wp:posOffset>-333375</wp:posOffset>
          </wp:positionV>
          <wp:extent cx="819785" cy="927100"/>
          <wp:effectExtent l="0" t="0" r="0" b="12700"/>
          <wp:wrapTight wrapText="bothSides">
            <wp:wrapPolygon edited="0">
              <wp:start x="0" y="0"/>
              <wp:lineTo x="0" y="21304"/>
              <wp:lineTo x="20747" y="21304"/>
              <wp:lineTo x="20747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9A3">
      <w:rPr>
        <w:rFonts w:ascii="Palatino" w:hAnsi="Palatino" w:cs="Arial"/>
        <w:bCs/>
        <w:sz w:val="20"/>
        <w:szCs w:val="20"/>
      </w:rPr>
      <w:t>St Mary’s</w:t>
    </w:r>
    <w:r>
      <w:rPr>
        <w:rFonts w:ascii="Palatino" w:hAnsi="Palatino" w:cs="Arial"/>
        <w:bCs/>
        <w:sz w:val="20"/>
        <w:szCs w:val="20"/>
      </w:rPr>
      <w:t xml:space="preserve"> Catholic</w:t>
    </w:r>
    <w:r w:rsidRPr="009049A3">
      <w:rPr>
        <w:rFonts w:ascii="Palatino" w:hAnsi="Palatino" w:cs="Arial"/>
        <w:bCs/>
        <w:sz w:val="20"/>
        <w:szCs w:val="20"/>
      </w:rPr>
      <w:t xml:space="preserve"> Choir</w:t>
    </w:r>
  </w:p>
  <w:p w14:paraId="5E750CAF" w14:textId="77777777" w:rsidR="00836590" w:rsidRPr="009901FF" w:rsidRDefault="00836590" w:rsidP="00363565">
    <w:pPr>
      <w:spacing w:before="100" w:beforeAutospacing="1" w:after="100" w:afterAutospacing="1"/>
      <w:jc w:val="center"/>
      <w:rPr>
        <w:rFonts w:ascii="Palatino" w:hAnsi="Palatino" w:cs="Papyrus"/>
        <w:bCs/>
        <w:i/>
        <w:sz w:val="20"/>
        <w:szCs w:val="20"/>
      </w:rPr>
    </w:pPr>
    <w:r>
      <w:rPr>
        <w:rFonts w:ascii="Palatino" w:hAnsi="Palatino" w:cs="Papyrus"/>
        <w:bCs/>
        <w:sz w:val="20"/>
        <w:szCs w:val="20"/>
      </w:rPr>
      <w:t>Music for Ordinary Time, Year C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C5"/>
    <w:rsid w:val="00013432"/>
    <w:rsid w:val="00072CC5"/>
    <w:rsid w:val="000D08E8"/>
    <w:rsid w:val="00147FA2"/>
    <w:rsid w:val="001673BD"/>
    <w:rsid w:val="00363565"/>
    <w:rsid w:val="00491C1F"/>
    <w:rsid w:val="004B3544"/>
    <w:rsid w:val="004C327C"/>
    <w:rsid w:val="005856E8"/>
    <w:rsid w:val="00586D57"/>
    <w:rsid w:val="00616781"/>
    <w:rsid w:val="007E164B"/>
    <w:rsid w:val="0081376E"/>
    <w:rsid w:val="00836590"/>
    <w:rsid w:val="008B00EF"/>
    <w:rsid w:val="0096026D"/>
    <w:rsid w:val="00AC5D76"/>
    <w:rsid w:val="00C84661"/>
    <w:rsid w:val="00D07654"/>
    <w:rsid w:val="00E9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D19D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C5"/>
    <w:rPr>
      <w:rFonts w:asciiTheme="minorHAnsi" w:hAnsiTheme="minorHAnsi" w:cstheme="minorBidi"/>
      <w:sz w:val="24"/>
      <w:szCs w:val="24"/>
    </w:rPr>
  </w:style>
  <w:style w:type="paragraph" w:styleId="Heading7">
    <w:name w:val="heading 7"/>
    <w:basedOn w:val="Normal"/>
    <w:next w:val="Normal"/>
    <w:qFormat/>
    <w:rsid w:val="0064101C"/>
    <w:pPr>
      <w:spacing w:before="240" w:after="60"/>
      <w:outlineLvl w:val="6"/>
    </w:pPr>
    <w:rPr>
      <w:rFonts w:ascii="Times New Roman" w:hAnsi="Times New Roman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ositiontitle">
    <w:name w:val="Composition title"/>
    <w:basedOn w:val="Heading7"/>
    <w:autoRedefine/>
    <w:rsid w:val="0064101C"/>
    <w:pPr>
      <w:spacing w:before="100"/>
    </w:pPr>
    <w:rPr>
      <w:rFonts w:ascii="Century Gothic" w:hAnsi="Century Gothic"/>
      <w:i/>
      <w:sz w:val="18"/>
    </w:rPr>
  </w:style>
  <w:style w:type="paragraph" w:customStyle="1" w:styleId="normal0">
    <w:name w:val="normal"/>
    <w:rsid w:val="00072CC5"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CC5"/>
    <w:rPr>
      <w:rFonts w:asciiTheme="minorHAnsi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72CC5"/>
  </w:style>
  <w:style w:type="table" w:styleId="LightList-Accent3">
    <w:name w:val="Light List Accent 3"/>
    <w:basedOn w:val="TableNormal"/>
    <w:uiPriority w:val="61"/>
    <w:rsid w:val="00072CC5"/>
    <w:rPr>
      <w:rFonts w:asciiTheme="minorHAnsi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72C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D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D76"/>
    <w:rPr>
      <w:rFonts w:ascii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C5"/>
    <w:rPr>
      <w:rFonts w:asciiTheme="minorHAnsi" w:hAnsiTheme="minorHAnsi" w:cstheme="minorBidi"/>
      <w:sz w:val="24"/>
      <w:szCs w:val="24"/>
    </w:rPr>
  </w:style>
  <w:style w:type="paragraph" w:styleId="Heading7">
    <w:name w:val="heading 7"/>
    <w:basedOn w:val="Normal"/>
    <w:next w:val="Normal"/>
    <w:qFormat/>
    <w:rsid w:val="0064101C"/>
    <w:pPr>
      <w:spacing w:before="240" w:after="60"/>
      <w:outlineLvl w:val="6"/>
    </w:pPr>
    <w:rPr>
      <w:rFonts w:ascii="Times New Roman" w:hAnsi="Times New Roman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ositiontitle">
    <w:name w:val="Composition title"/>
    <w:basedOn w:val="Heading7"/>
    <w:autoRedefine/>
    <w:rsid w:val="0064101C"/>
    <w:pPr>
      <w:spacing w:before="100"/>
    </w:pPr>
    <w:rPr>
      <w:rFonts w:ascii="Century Gothic" w:hAnsi="Century Gothic"/>
      <w:i/>
      <w:sz w:val="18"/>
    </w:rPr>
  </w:style>
  <w:style w:type="paragraph" w:customStyle="1" w:styleId="normal0">
    <w:name w:val="normal"/>
    <w:rsid w:val="00072CC5"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CC5"/>
    <w:rPr>
      <w:rFonts w:asciiTheme="minorHAnsi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72CC5"/>
  </w:style>
  <w:style w:type="table" w:styleId="LightList-Accent3">
    <w:name w:val="Light List Accent 3"/>
    <w:basedOn w:val="TableNormal"/>
    <w:uiPriority w:val="61"/>
    <w:rsid w:val="00072CC5"/>
    <w:rPr>
      <w:rFonts w:asciiTheme="minorHAnsi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72C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D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D76"/>
    <w:rPr>
      <w:rFonts w:ascii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imeo.com/14051683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outube.com/watch?v=kkhoIMHivp0" TargetMode="External"/><Relationship Id="rId8" Type="http://schemas.openxmlformats.org/officeDocument/2006/relationships/hyperlink" Target="http://www.youtube.com/watch?v=CIqWjbLtIbk" TargetMode="External"/><Relationship Id="rId9" Type="http://schemas.openxmlformats.org/officeDocument/2006/relationships/hyperlink" Target="http://www.youtube.com/watch?v=BudoTNkRN9o" TargetMode="External"/><Relationship Id="rId10" Type="http://schemas.openxmlformats.org/officeDocument/2006/relationships/hyperlink" Target="http://www.youtube.com/watch?v=WWbXqAfEu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675</Words>
  <Characters>3852</Characters>
  <Application>Microsoft Macintosh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10</cp:revision>
  <cp:lastPrinted>2013-10-09T16:33:00Z</cp:lastPrinted>
  <dcterms:created xsi:type="dcterms:W3CDTF">2013-08-14T06:12:00Z</dcterms:created>
  <dcterms:modified xsi:type="dcterms:W3CDTF">2013-10-10T15:34:00Z</dcterms:modified>
</cp:coreProperties>
</file>